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7D3" w:rsidRDefault="009937D3" w:rsidP="00823694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14</w:t>
      </w:r>
    </w:p>
    <w:p w:rsidR="009937D3" w:rsidRDefault="009937D3" w:rsidP="00823694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937D3" w:rsidRDefault="009937D3" w:rsidP="00A7441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исполнению муниципальной</w:t>
      </w:r>
    </w:p>
    <w:p w:rsidR="009937D3" w:rsidRDefault="009937D3" w:rsidP="00A7441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«Осуществление внутреннего</w:t>
      </w:r>
    </w:p>
    <w:p w:rsidR="009937D3" w:rsidRDefault="009937D3" w:rsidP="00A7441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9937D3" w:rsidRDefault="009937D3" w:rsidP="00A7441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в сфере бюджетных</w:t>
      </w:r>
    </w:p>
    <w:p w:rsidR="009937D3" w:rsidRDefault="009937D3" w:rsidP="00A7441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9937D3" w:rsidRDefault="009937D3" w:rsidP="00C737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37D3" w:rsidRDefault="009937D3" w:rsidP="00EF3A1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9937D3" w:rsidRPr="00A7441F" w:rsidRDefault="009937D3" w:rsidP="00A7441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применении бюджетных мер принуждения</w:t>
      </w:r>
    </w:p>
    <w:p w:rsidR="009937D3" w:rsidRDefault="009937D3" w:rsidP="00823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уведомление о применении бюджетных мер принуждения направляется отделом  внутреннего  финансового контроля администрации </w:t>
      </w:r>
      <w:r w:rsidR="00E27BF0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601AF">
        <w:rPr>
          <w:rFonts w:ascii="Times New Roman" w:hAnsi="Times New Roman" w:cs="Times New Roman"/>
          <w:sz w:val="28"/>
          <w:szCs w:val="28"/>
        </w:rPr>
        <w:t xml:space="preserve">Крымского </w:t>
      </w:r>
      <w:r>
        <w:rPr>
          <w:rFonts w:ascii="Times New Roman" w:hAnsi="Times New Roman" w:cs="Times New Roman"/>
          <w:sz w:val="28"/>
          <w:szCs w:val="28"/>
        </w:rPr>
        <w:t>района в соответствии 269.2, 306.2 Бюджетного кодекса Российской Федерации по результатам проверки  __________________________________________________________</w:t>
      </w:r>
      <w:r w:rsidR="00823694">
        <w:rPr>
          <w:rFonts w:ascii="Times New Roman" w:hAnsi="Times New Roman" w:cs="Times New Roman"/>
          <w:sz w:val="28"/>
          <w:szCs w:val="28"/>
        </w:rPr>
        <w:t>______</w:t>
      </w:r>
    </w:p>
    <w:p w:rsidR="009937D3" w:rsidRPr="00823694" w:rsidRDefault="00823694" w:rsidP="00823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(</w:t>
      </w:r>
      <w:r w:rsidR="009937D3" w:rsidRPr="00823694">
        <w:rPr>
          <w:rFonts w:ascii="Times New Roman" w:hAnsi="Times New Roman" w:cs="Times New Roman"/>
          <w:sz w:val="24"/>
          <w:szCs w:val="24"/>
        </w:rPr>
        <w:t>тема проверки</w:t>
      </w:r>
      <w:r w:rsidRPr="00823694">
        <w:rPr>
          <w:rFonts w:ascii="Times New Roman" w:hAnsi="Times New Roman" w:cs="Times New Roman"/>
          <w:sz w:val="24"/>
          <w:szCs w:val="24"/>
        </w:rPr>
        <w:t>)</w:t>
      </w:r>
    </w:p>
    <w:p w:rsidR="009937D3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проведенной с ________ по _________ в ______________________________________________________</w:t>
      </w:r>
    </w:p>
    <w:p w:rsidR="009937D3" w:rsidRDefault="009937D3" w:rsidP="009848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объекта проверки (финансового органа, главного распорядителя (распорядителя) получателя бюджетных средств, главного администратора (администратора) доходов бюджета, главного администратора источников финансирования дефицита бюджета)</w:t>
      </w:r>
    </w:p>
    <w:p w:rsidR="009937D3" w:rsidRDefault="009937D3" w:rsidP="009848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(назначена </w:t>
      </w:r>
      <w:r w:rsidR="003601AF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E27BF0">
        <w:rPr>
          <w:rFonts w:ascii="Times New Roman" w:hAnsi="Times New Roman" w:cs="Times New Roman"/>
          <w:sz w:val="28"/>
          <w:szCs w:val="28"/>
        </w:rPr>
        <w:t>Кеслеровского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601AF">
        <w:rPr>
          <w:rFonts w:ascii="Times New Roman" w:hAnsi="Times New Roman" w:cs="Times New Roman"/>
          <w:sz w:val="28"/>
          <w:szCs w:val="28"/>
        </w:rPr>
        <w:t xml:space="preserve"> Крымского </w:t>
      </w:r>
      <w:r>
        <w:rPr>
          <w:rFonts w:ascii="Times New Roman" w:hAnsi="Times New Roman" w:cs="Times New Roman"/>
          <w:sz w:val="28"/>
          <w:szCs w:val="28"/>
        </w:rPr>
        <w:t>района от  «____» _________ 20 __ года №______ в соответствии с пунктом ___ Плана контрольных мероприятий ______________(на основании обращения (поручения), установлено следующее.</w:t>
      </w:r>
    </w:p>
    <w:p w:rsidR="009937D3" w:rsidRPr="00823694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694">
        <w:rPr>
          <w:rFonts w:ascii="Times New Roman" w:hAnsi="Times New Roman" w:cs="Times New Roman"/>
          <w:sz w:val="28"/>
          <w:szCs w:val="28"/>
        </w:rPr>
        <w:tab/>
        <w:t>В соответствии с ________________________________________________</w:t>
      </w:r>
    </w:p>
    <w:p w:rsidR="009937D3" w:rsidRPr="00823694" w:rsidRDefault="009937D3" w:rsidP="00823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(указываются нормативные правовые акты и иные основания</w:t>
      </w:r>
    </w:p>
    <w:p w:rsidR="009937D3" w:rsidRPr="00823694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69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37D3" w:rsidRPr="00823694" w:rsidRDefault="009937D3" w:rsidP="00823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предоставления средств местного бюджета)</w:t>
      </w:r>
    </w:p>
    <w:p w:rsidR="009937D3" w:rsidRPr="00823694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69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37D3" w:rsidRPr="00823694" w:rsidRDefault="00823694" w:rsidP="00823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(</w:t>
      </w:r>
      <w:r w:rsidR="009937D3" w:rsidRPr="00823694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 районного бюджетапредоставившего средства)</w:t>
      </w:r>
    </w:p>
    <w:p w:rsidR="009937D3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местного бюджета в _______ году были предоставлены средства (субсидия, субвенция, бюджетный кредит и т.д.)</w:t>
      </w:r>
    </w:p>
    <w:p w:rsidR="009937D3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37D3" w:rsidRPr="00823694" w:rsidRDefault="009937D3" w:rsidP="00823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указать сумму и целевое назначение</w:t>
      </w:r>
    </w:p>
    <w:p w:rsidR="009937D3" w:rsidRDefault="009937D3" w:rsidP="00823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следующие бюджетные нарушения:</w:t>
      </w:r>
    </w:p>
    <w:p w:rsidR="009937D3" w:rsidRDefault="009937D3" w:rsidP="0082369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9937D3" w:rsidRPr="00823694" w:rsidRDefault="009937D3" w:rsidP="00837F9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излагаются обстоятельства совершенного нарушения со ссылками на</w:t>
      </w:r>
    </w:p>
    <w:p w:rsidR="009937D3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37D3" w:rsidRPr="00823694" w:rsidRDefault="009937D3" w:rsidP="00823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страницы акта проверки и с указанием нарушенных норм (положений)</w:t>
      </w:r>
    </w:p>
    <w:p w:rsidR="009937D3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9937D3" w:rsidRPr="00823694" w:rsidRDefault="009937D3" w:rsidP="00823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бюджетного законодательства Российской Федерации и иных нормативных</w:t>
      </w:r>
    </w:p>
    <w:p w:rsidR="009937D3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37D3" w:rsidRPr="00823694" w:rsidRDefault="009937D3" w:rsidP="00823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правовых актов, регулирующих бюджетные правоотношения, договоров</w:t>
      </w:r>
    </w:p>
    <w:p w:rsidR="009937D3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37D3" w:rsidRPr="00823694" w:rsidRDefault="009937D3" w:rsidP="00823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694">
        <w:rPr>
          <w:rFonts w:ascii="Times New Roman" w:hAnsi="Times New Roman" w:cs="Times New Roman"/>
          <w:sz w:val="24"/>
          <w:szCs w:val="24"/>
        </w:rPr>
        <w:t>(соглашений) и документов, которые подтверждают указанные нарушения)</w:t>
      </w:r>
    </w:p>
    <w:p w:rsidR="009937D3" w:rsidRDefault="009937D3" w:rsidP="00823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совершение данного нарушения предусматривается применение бюджетной меры принуждения в соответствии со статьей Бюджетного кодекса Российской Федерации.</w:t>
      </w:r>
    </w:p>
    <w:p w:rsidR="009937D3" w:rsidRDefault="009937D3" w:rsidP="00823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7D3" w:rsidRPr="00837F9D" w:rsidRDefault="009937D3" w:rsidP="008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копии акта проверки и документов, подтверждающих нарушения.</w:t>
      </w:r>
    </w:p>
    <w:p w:rsidR="009937D3" w:rsidRDefault="009937D3" w:rsidP="00A744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3694" w:rsidRDefault="00823694" w:rsidP="00A744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3694" w:rsidRDefault="00823694" w:rsidP="008236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_____________         __________________</w:t>
      </w:r>
    </w:p>
    <w:p w:rsidR="00823694" w:rsidRDefault="00823694" w:rsidP="008236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9937D3" w:rsidRDefault="009937D3" w:rsidP="0066346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01AF" w:rsidRDefault="003601AF" w:rsidP="003601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37D3" w:rsidRPr="00C737F1" w:rsidRDefault="009937D3" w:rsidP="00A744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37D3" w:rsidRPr="00C737F1" w:rsidSect="0020426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C35" w:rsidRDefault="00836C35" w:rsidP="00204261">
      <w:pPr>
        <w:spacing w:after="0" w:line="240" w:lineRule="auto"/>
      </w:pPr>
      <w:r>
        <w:separator/>
      </w:r>
    </w:p>
  </w:endnote>
  <w:endnote w:type="continuationSeparator" w:id="1">
    <w:p w:rsidR="00836C35" w:rsidRDefault="00836C35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C35" w:rsidRDefault="00836C35" w:rsidP="00204261">
      <w:pPr>
        <w:spacing w:after="0" w:line="240" w:lineRule="auto"/>
      </w:pPr>
      <w:r>
        <w:separator/>
      </w:r>
    </w:p>
  </w:footnote>
  <w:footnote w:type="continuationSeparator" w:id="1">
    <w:p w:rsidR="00836C35" w:rsidRDefault="00836C35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7D3" w:rsidRDefault="00025108">
    <w:pPr>
      <w:pStyle w:val="a5"/>
      <w:jc w:val="center"/>
    </w:pPr>
    <w:r>
      <w:fldChar w:fldCharType="begin"/>
    </w:r>
    <w:r w:rsidR="00612260">
      <w:instrText>PAGE   \* MERGEFORMAT</w:instrText>
    </w:r>
    <w:r>
      <w:fldChar w:fldCharType="separate"/>
    </w:r>
    <w:r w:rsidR="00C41C2D">
      <w:rPr>
        <w:noProof/>
      </w:rPr>
      <w:t>2</w:t>
    </w:r>
    <w:r>
      <w:rPr>
        <w:noProof/>
      </w:rPr>
      <w:fldChar w:fldCharType="end"/>
    </w:r>
  </w:p>
  <w:p w:rsidR="009937D3" w:rsidRDefault="009937D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80110"/>
    <w:multiLevelType w:val="hybridMultilevel"/>
    <w:tmpl w:val="56F2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04B87"/>
    <w:rsid w:val="00025108"/>
    <w:rsid w:val="00055B7D"/>
    <w:rsid w:val="00097F01"/>
    <w:rsid w:val="000B1866"/>
    <w:rsid w:val="000F34EB"/>
    <w:rsid w:val="0015156C"/>
    <w:rsid w:val="001C4420"/>
    <w:rsid w:val="001E5720"/>
    <w:rsid w:val="002009A6"/>
    <w:rsid w:val="00204261"/>
    <w:rsid w:val="002E3FB9"/>
    <w:rsid w:val="00321A50"/>
    <w:rsid w:val="003601AF"/>
    <w:rsid w:val="003608E3"/>
    <w:rsid w:val="00366B2E"/>
    <w:rsid w:val="00376962"/>
    <w:rsid w:val="0038257D"/>
    <w:rsid w:val="003A227F"/>
    <w:rsid w:val="003B013B"/>
    <w:rsid w:val="004E608A"/>
    <w:rsid w:val="004F2A22"/>
    <w:rsid w:val="005023E7"/>
    <w:rsid w:val="005D1B9E"/>
    <w:rsid w:val="00603CD5"/>
    <w:rsid w:val="00612260"/>
    <w:rsid w:val="00663465"/>
    <w:rsid w:val="006E32E0"/>
    <w:rsid w:val="00704BE6"/>
    <w:rsid w:val="00726B2E"/>
    <w:rsid w:val="007C1754"/>
    <w:rsid w:val="007D0431"/>
    <w:rsid w:val="00823694"/>
    <w:rsid w:val="00836C35"/>
    <w:rsid w:val="00837F9D"/>
    <w:rsid w:val="00873B60"/>
    <w:rsid w:val="00891788"/>
    <w:rsid w:val="008B73F6"/>
    <w:rsid w:val="008D4E35"/>
    <w:rsid w:val="0093439B"/>
    <w:rsid w:val="00962F52"/>
    <w:rsid w:val="009848E0"/>
    <w:rsid w:val="009937D3"/>
    <w:rsid w:val="009B173A"/>
    <w:rsid w:val="009B4183"/>
    <w:rsid w:val="009E69A1"/>
    <w:rsid w:val="00A074FA"/>
    <w:rsid w:val="00A07E8D"/>
    <w:rsid w:val="00A16C19"/>
    <w:rsid w:val="00A72EC4"/>
    <w:rsid w:val="00A7441F"/>
    <w:rsid w:val="00AB40C6"/>
    <w:rsid w:val="00AC34C9"/>
    <w:rsid w:val="00B90801"/>
    <w:rsid w:val="00BB0183"/>
    <w:rsid w:val="00BC5D1D"/>
    <w:rsid w:val="00BE3A0B"/>
    <w:rsid w:val="00C41C2D"/>
    <w:rsid w:val="00C4792D"/>
    <w:rsid w:val="00C737F1"/>
    <w:rsid w:val="00C81AD3"/>
    <w:rsid w:val="00CD67DD"/>
    <w:rsid w:val="00D172A8"/>
    <w:rsid w:val="00DA1049"/>
    <w:rsid w:val="00DD5BCB"/>
    <w:rsid w:val="00E02A7D"/>
    <w:rsid w:val="00E27BF0"/>
    <w:rsid w:val="00E31DD1"/>
    <w:rsid w:val="00EA2ECA"/>
    <w:rsid w:val="00EC2371"/>
    <w:rsid w:val="00EF3A16"/>
    <w:rsid w:val="00F07602"/>
    <w:rsid w:val="00F91178"/>
    <w:rsid w:val="00FC30F0"/>
    <w:rsid w:val="00FF6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A0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72EC4"/>
    <w:pPr>
      <w:ind w:left="720"/>
    </w:pPr>
  </w:style>
  <w:style w:type="paragraph" w:styleId="a5">
    <w:name w:val="header"/>
    <w:basedOn w:val="a"/>
    <w:link w:val="a6"/>
    <w:uiPriority w:val="99"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04261"/>
  </w:style>
  <w:style w:type="paragraph" w:styleId="a7">
    <w:name w:val="footer"/>
    <w:basedOn w:val="a"/>
    <w:link w:val="a8"/>
    <w:uiPriority w:val="99"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04261"/>
  </w:style>
  <w:style w:type="paragraph" w:styleId="a9">
    <w:name w:val="No Spacing"/>
    <w:uiPriority w:val="99"/>
    <w:qFormat/>
    <w:rsid w:val="003601A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СП Адагум</cp:lastModifiedBy>
  <cp:revision>11</cp:revision>
  <dcterms:created xsi:type="dcterms:W3CDTF">2015-05-29T12:08:00Z</dcterms:created>
  <dcterms:modified xsi:type="dcterms:W3CDTF">2016-10-19T13:37:00Z</dcterms:modified>
</cp:coreProperties>
</file>